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3496" w14:textId="77777777" w:rsidR="005B245A" w:rsidRPr="005B245A" w:rsidRDefault="005B245A" w:rsidP="005B245A">
      <w:r w:rsidRPr="005B245A">
        <w:rPr>
          <w:b/>
          <w:bCs/>
          <w:u w:val="single"/>
        </w:rPr>
        <w:t>PSSC Meeting – Nov 3, 2025</w:t>
      </w:r>
    </w:p>
    <w:p w14:paraId="39BE40B9" w14:textId="77777777" w:rsidR="005B245A" w:rsidRPr="005B245A" w:rsidRDefault="005B245A" w:rsidP="005B245A">
      <w:r w:rsidRPr="005B245A">
        <w:t> </w:t>
      </w:r>
    </w:p>
    <w:p w14:paraId="52C5D811" w14:textId="77777777" w:rsidR="005B245A" w:rsidRPr="005B245A" w:rsidRDefault="005B245A" w:rsidP="005B245A">
      <w:r w:rsidRPr="005B245A">
        <w:t>Attendees: Jason Burns, Christie Jordan, Sarah Smith McLean, Sheena Hatheway (President), Christine Smith, Meaghan Cameron (VP), Amy Lockhart (Secretary)</w:t>
      </w:r>
    </w:p>
    <w:p w14:paraId="0AFEDC5F" w14:textId="77777777" w:rsidR="005B245A" w:rsidRPr="005B245A" w:rsidRDefault="005B245A" w:rsidP="005B245A">
      <w:r w:rsidRPr="005B245A">
        <w:t> </w:t>
      </w:r>
    </w:p>
    <w:p w14:paraId="6E58D3F8" w14:textId="77777777" w:rsidR="005B245A" w:rsidRPr="005B245A" w:rsidRDefault="005B245A" w:rsidP="005B245A">
      <w:r w:rsidRPr="005B245A">
        <w:t>Note: Cool Cats meeting conflict – need to hold virtually or another night</w:t>
      </w:r>
    </w:p>
    <w:p w14:paraId="60C8B86B" w14:textId="77777777" w:rsidR="005B245A" w:rsidRPr="005B245A" w:rsidRDefault="005B245A" w:rsidP="005B245A">
      <w:r w:rsidRPr="005B245A">
        <w:t> </w:t>
      </w:r>
    </w:p>
    <w:p w14:paraId="0F57CD4C" w14:textId="77777777" w:rsidR="005B245A" w:rsidRPr="005B245A" w:rsidRDefault="005B245A" w:rsidP="005B245A">
      <w:pPr>
        <w:numPr>
          <w:ilvl w:val="0"/>
          <w:numId w:val="1"/>
        </w:numPr>
      </w:pPr>
      <w:r w:rsidRPr="005B245A">
        <w:t>Meeting called to order at 5:37</w:t>
      </w:r>
    </w:p>
    <w:p w14:paraId="366B89B8" w14:textId="77777777" w:rsidR="005B245A" w:rsidRPr="005B245A" w:rsidRDefault="005B245A" w:rsidP="005B245A">
      <w:pPr>
        <w:numPr>
          <w:ilvl w:val="0"/>
          <w:numId w:val="1"/>
        </w:numPr>
      </w:pPr>
      <w:r w:rsidRPr="005B245A">
        <w:t>PSSC Meeting Dates: 6 in total – Jan 12, Feb 9, Apr 13, May 11 (Jan and Feb will be virtual)</w:t>
      </w:r>
    </w:p>
    <w:p w14:paraId="568F18A8" w14:textId="77777777" w:rsidR="005B245A" w:rsidRPr="005B245A" w:rsidRDefault="005B245A" w:rsidP="005B245A">
      <w:pPr>
        <w:numPr>
          <w:ilvl w:val="0"/>
          <w:numId w:val="1"/>
        </w:numPr>
      </w:pPr>
      <w:r w:rsidRPr="005B245A">
        <w:t>Principal Report</w:t>
      </w:r>
    </w:p>
    <w:p w14:paraId="4AB1C371" w14:textId="77777777" w:rsidR="005B245A" w:rsidRPr="005B245A" w:rsidRDefault="005B245A" w:rsidP="005B245A">
      <w:pPr>
        <w:numPr>
          <w:ilvl w:val="1"/>
          <w:numId w:val="1"/>
        </w:numPr>
      </w:pPr>
      <w:r w:rsidRPr="005B245A">
        <w:t>No DEC report yet</w:t>
      </w:r>
    </w:p>
    <w:p w14:paraId="20A39ACC" w14:textId="77777777" w:rsidR="005B245A" w:rsidRPr="005B245A" w:rsidRDefault="005B245A" w:rsidP="005B245A">
      <w:pPr>
        <w:numPr>
          <w:ilvl w:val="1"/>
          <w:numId w:val="1"/>
        </w:numPr>
      </w:pPr>
      <w:r w:rsidRPr="005B245A">
        <w:t>School profile: 383 Students, 2 admin, 1.5 AA, 0.5 Lib, 4 @ 0.5 custodian, 0.5 SW, 3 @ resource, 1 EAL, 1 AST, 25 teachers, 28 EAs. Staffing continues</w:t>
      </w:r>
    </w:p>
    <w:p w14:paraId="3F76484B" w14:textId="77777777" w:rsidR="005B245A" w:rsidRPr="005B245A" w:rsidRDefault="005B245A" w:rsidP="005B245A">
      <w:pPr>
        <w:numPr>
          <w:ilvl w:val="1"/>
          <w:numId w:val="1"/>
        </w:numPr>
      </w:pPr>
      <w:r w:rsidRPr="005B245A">
        <w:t>Weekly updates going out to parents/staff on Fridays</w:t>
      </w:r>
    </w:p>
    <w:p w14:paraId="37C04A53" w14:textId="77777777" w:rsidR="005B245A" w:rsidRPr="005B245A" w:rsidRDefault="005B245A" w:rsidP="005B245A">
      <w:pPr>
        <w:numPr>
          <w:ilvl w:val="1"/>
          <w:numId w:val="1"/>
        </w:numPr>
      </w:pPr>
      <w:r w:rsidRPr="005B245A">
        <w:t>Cool Cat awards</w:t>
      </w:r>
    </w:p>
    <w:p w14:paraId="66F02D43" w14:textId="77777777" w:rsidR="005B245A" w:rsidRPr="005B245A" w:rsidRDefault="005B245A" w:rsidP="005B245A">
      <w:pPr>
        <w:numPr>
          <w:ilvl w:val="2"/>
          <w:numId w:val="1"/>
        </w:numPr>
      </w:pPr>
      <w:r w:rsidRPr="005B245A">
        <w:t>Up and running – kids love it</w:t>
      </w:r>
    </w:p>
    <w:p w14:paraId="27055EC0" w14:textId="77777777" w:rsidR="005B245A" w:rsidRPr="005B245A" w:rsidRDefault="005B245A" w:rsidP="005B245A">
      <w:pPr>
        <w:numPr>
          <w:ilvl w:val="2"/>
          <w:numId w:val="1"/>
        </w:numPr>
      </w:pPr>
      <w:r w:rsidRPr="005B245A">
        <w:t>Next date: Nov 7</w:t>
      </w:r>
      <w:r w:rsidRPr="005B245A">
        <w:rPr>
          <w:vertAlign w:val="superscript"/>
        </w:rPr>
        <w:t>th</w:t>
      </w:r>
    </w:p>
    <w:p w14:paraId="1410A573" w14:textId="77777777" w:rsidR="005B245A" w:rsidRPr="005B245A" w:rsidRDefault="005B245A" w:rsidP="005B245A">
      <w:pPr>
        <w:numPr>
          <w:ilvl w:val="1"/>
          <w:numId w:val="1"/>
        </w:numPr>
      </w:pPr>
      <w:r w:rsidRPr="005B245A">
        <w:t>Clubs up and running</w:t>
      </w:r>
    </w:p>
    <w:p w14:paraId="5DA7DB02" w14:textId="77777777" w:rsidR="005B245A" w:rsidRPr="005B245A" w:rsidRDefault="005B245A" w:rsidP="005B245A">
      <w:pPr>
        <w:numPr>
          <w:ilvl w:val="2"/>
          <w:numId w:val="1"/>
        </w:numPr>
      </w:pPr>
      <w:r w:rsidRPr="005B245A">
        <w:t>Rise and Shine (Tu, W, Th)</w:t>
      </w:r>
    </w:p>
    <w:p w14:paraId="0B89B857" w14:textId="77777777" w:rsidR="005B245A" w:rsidRPr="005B245A" w:rsidRDefault="005B245A" w:rsidP="005B245A">
      <w:pPr>
        <w:numPr>
          <w:ilvl w:val="2"/>
          <w:numId w:val="1"/>
        </w:numPr>
      </w:pPr>
      <w:r w:rsidRPr="005B245A">
        <w:t>Games</w:t>
      </w:r>
    </w:p>
    <w:p w14:paraId="3D71A890" w14:textId="77777777" w:rsidR="005B245A" w:rsidRPr="005B245A" w:rsidRDefault="005B245A" w:rsidP="005B245A">
      <w:pPr>
        <w:numPr>
          <w:ilvl w:val="2"/>
          <w:numId w:val="1"/>
        </w:numPr>
      </w:pPr>
      <w:r w:rsidRPr="005B245A">
        <w:t>Music</w:t>
      </w:r>
    </w:p>
    <w:p w14:paraId="4C5C76AD" w14:textId="77777777" w:rsidR="005B245A" w:rsidRPr="005B245A" w:rsidRDefault="005B245A" w:rsidP="005B245A">
      <w:pPr>
        <w:numPr>
          <w:ilvl w:val="2"/>
          <w:numId w:val="1"/>
        </w:numPr>
      </w:pPr>
      <w:r w:rsidRPr="005B245A">
        <w:t>Cross Country</w:t>
      </w:r>
    </w:p>
    <w:p w14:paraId="1241A6F0" w14:textId="77777777" w:rsidR="005B245A" w:rsidRPr="005B245A" w:rsidRDefault="005B245A" w:rsidP="005B245A">
      <w:pPr>
        <w:numPr>
          <w:ilvl w:val="1"/>
          <w:numId w:val="1"/>
        </w:numPr>
      </w:pPr>
      <w:r w:rsidRPr="005B245A">
        <w:t>Remembrance Day Ceremony – Friday Nov 7</w:t>
      </w:r>
      <w:r w:rsidRPr="005B245A">
        <w:rPr>
          <w:vertAlign w:val="superscript"/>
        </w:rPr>
        <w:t>th</w:t>
      </w:r>
      <w:r w:rsidRPr="005B245A">
        <w:t xml:space="preserve"> due to </w:t>
      </w:r>
      <w:proofErr w:type="gramStart"/>
      <w:r w:rsidRPr="005B245A">
        <w:t>PD day</w:t>
      </w:r>
      <w:proofErr w:type="gramEnd"/>
    </w:p>
    <w:p w14:paraId="7BAE01BA" w14:textId="77777777" w:rsidR="005B245A" w:rsidRPr="005B245A" w:rsidRDefault="005B245A" w:rsidP="005B245A">
      <w:pPr>
        <w:numPr>
          <w:ilvl w:val="1"/>
          <w:numId w:val="1"/>
        </w:numPr>
      </w:pPr>
      <w:r w:rsidRPr="005B245A">
        <w:t>Concert Committee – will be Dec 11/12 in Gym. 2 shows (8:30-9:30 and 10:30-11:30)</w:t>
      </w:r>
    </w:p>
    <w:p w14:paraId="5D8533C8" w14:textId="77777777" w:rsidR="005B245A" w:rsidRPr="005B245A" w:rsidRDefault="005B245A" w:rsidP="005B245A">
      <w:pPr>
        <w:numPr>
          <w:ilvl w:val="1"/>
          <w:numId w:val="1"/>
        </w:numPr>
      </w:pPr>
      <w:r w:rsidRPr="005B245A">
        <w:t>Concerns</w:t>
      </w:r>
    </w:p>
    <w:p w14:paraId="5A205932" w14:textId="77777777" w:rsidR="005B245A" w:rsidRPr="005B245A" w:rsidRDefault="005B245A" w:rsidP="005B245A">
      <w:pPr>
        <w:numPr>
          <w:ilvl w:val="2"/>
          <w:numId w:val="1"/>
        </w:numPr>
      </w:pPr>
      <w:r w:rsidRPr="005B245A">
        <w:lastRenderedPageBreak/>
        <w:t>Building issues</w:t>
      </w:r>
    </w:p>
    <w:p w14:paraId="260AAF54" w14:textId="77777777" w:rsidR="005B245A" w:rsidRPr="005B245A" w:rsidRDefault="005B245A" w:rsidP="005B245A">
      <w:pPr>
        <w:numPr>
          <w:ilvl w:val="3"/>
          <w:numId w:val="1"/>
        </w:numPr>
      </w:pPr>
      <w:r w:rsidRPr="005B245A">
        <w:t>Mrs. Walls class – no cranks on windows</w:t>
      </w:r>
    </w:p>
    <w:p w14:paraId="02F4ED08" w14:textId="77777777" w:rsidR="005B245A" w:rsidRPr="005B245A" w:rsidRDefault="005B245A" w:rsidP="005B245A">
      <w:pPr>
        <w:numPr>
          <w:ilvl w:val="3"/>
          <w:numId w:val="1"/>
        </w:numPr>
      </w:pPr>
      <w:r w:rsidRPr="005B245A">
        <w:t>Learning stairs tape is coming off</w:t>
      </w:r>
    </w:p>
    <w:p w14:paraId="0935F246" w14:textId="77777777" w:rsidR="005B245A" w:rsidRPr="005B245A" w:rsidRDefault="005B245A" w:rsidP="005B245A">
      <w:pPr>
        <w:numPr>
          <w:ilvl w:val="3"/>
          <w:numId w:val="1"/>
        </w:numPr>
      </w:pPr>
      <w:r w:rsidRPr="005B245A">
        <w:t>Ceiling tiles are out</w:t>
      </w:r>
    </w:p>
    <w:p w14:paraId="759C1AE8" w14:textId="77777777" w:rsidR="005B245A" w:rsidRPr="005B245A" w:rsidRDefault="005B245A" w:rsidP="005B245A">
      <w:pPr>
        <w:numPr>
          <w:ilvl w:val="3"/>
          <w:numId w:val="1"/>
        </w:numPr>
      </w:pPr>
      <w:r w:rsidRPr="005B245A">
        <w:t>White boards not set up</w:t>
      </w:r>
    </w:p>
    <w:p w14:paraId="00C11EF3" w14:textId="77777777" w:rsidR="005B245A" w:rsidRPr="005B245A" w:rsidRDefault="005B245A" w:rsidP="005B245A">
      <w:pPr>
        <w:numPr>
          <w:ilvl w:val="3"/>
          <w:numId w:val="1"/>
        </w:numPr>
      </w:pPr>
      <w:r w:rsidRPr="005B245A">
        <w:t>Small gym missing items</w:t>
      </w:r>
    </w:p>
    <w:p w14:paraId="0BCD1165" w14:textId="77777777" w:rsidR="005B245A" w:rsidRPr="005B245A" w:rsidRDefault="005B245A" w:rsidP="005B245A">
      <w:pPr>
        <w:numPr>
          <w:ilvl w:val="3"/>
          <w:numId w:val="1"/>
        </w:numPr>
      </w:pPr>
      <w:r w:rsidRPr="005B245A">
        <w:t>Screen for stage</w:t>
      </w:r>
    </w:p>
    <w:p w14:paraId="5520FD3F" w14:textId="77777777" w:rsidR="005B245A" w:rsidRPr="005B245A" w:rsidRDefault="005B245A" w:rsidP="005B245A">
      <w:pPr>
        <w:numPr>
          <w:ilvl w:val="3"/>
          <w:numId w:val="1"/>
        </w:numPr>
      </w:pPr>
      <w:r w:rsidRPr="005B245A">
        <w:t xml:space="preserve">Dirt pile outside (District? Contractor? </w:t>
      </w:r>
      <w:proofErr w:type="gramStart"/>
      <w:r w:rsidRPr="005B245A">
        <w:t>Who’s</w:t>
      </w:r>
      <w:proofErr w:type="gramEnd"/>
      <w:r w:rsidRPr="005B245A">
        <w:t xml:space="preserve"> problem is </w:t>
      </w:r>
      <w:proofErr w:type="gramStart"/>
      <w:r w:rsidRPr="005B245A">
        <w:t>it..</w:t>
      </w:r>
      <w:proofErr w:type="gramEnd"/>
      <w:r w:rsidRPr="005B245A">
        <w:t>)</w:t>
      </w:r>
    </w:p>
    <w:p w14:paraId="6DA05002" w14:textId="77777777" w:rsidR="005B245A" w:rsidRPr="005B245A" w:rsidRDefault="005B245A" w:rsidP="005B245A">
      <w:pPr>
        <w:numPr>
          <w:ilvl w:val="3"/>
          <w:numId w:val="1"/>
        </w:numPr>
      </w:pPr>
      <w:r w:rsidRPr="005B245A">
        <w:t>Light in unused K class bathroom not working</w:t>
      </w:r>
    </w:p>
    <w:p w14:paraId="3A2A5776" w14:textId="77777777" w:rsidR="005B245A" w:rsidRPr="005B245A" w:rsidRDefault="005B245A" w:rsidP="005B245A">
      <w:pPr>
        <w:numPr>
          <w:ilvl w:val="2"/>
          <w:numId w:val="1"/>
        </w:numPr>
      </w:pPr>
      <w:r w:rsidRPr="005B245A">
        <w:t>People coming to show how gym lighting system works on the 18</w:t>
      </w:r>
      <w:r w:rsidRPr="005B245A">
        <w:rPr>
          <w:vertAlign w:val="superscript"/>
        </w:rPr>
        <w:t>th</w:t>
      </w:r>
      <w:r w:rsidRPr="005B245A">
        <w:t>/19</w:t>
      </w:r>
      <w:r w:rsidRPr="005B245A">
        <w:rPr>
          <w:vertAlign w:val="superscript"/>
        </w:rPr>
        <w:t>th</w:t>
      </w:r>
    </w:p>
    <w:p w14:paraId="056A11BA" w14:textId="77777777" w:rsidR="005B245A" w:rsidRPr="005B245A" w:rsidRDefault="005B245A" w:rsidP="005B245A">
      <w:pPr>
        <w:numPr>
          <w:ilvl w:val="1"/>
          <w:numId w:val="1"/>
        </w:numPr>
      </w:pPr>
      <w:r w:rsidRPr="005B245A">
        <w:t xml:space="preserve">Outdoor classroom – destroyed McAdam one. David McT noted that a replacement will be provided. </w:t>
      </w:r>
      <w:proofErr w:type="gramStart"/>
      <w:r w:rsidRPr="005B245A">
        <w:t>Should</w:t>
      </w:r>
      <w:proofErr w:type="gramEnd"/>
      <w:r w:rsidRPr="005B245A">
        <w:t xml:space="preserve"> be in last year’s PSSC minutes.</w:t>
      </w:r>
    </w:p>
    <w:p w14:paraId="5136C777" w14:textId="77777777" w:rsidR="005B245A" w:rsidRPr="005B245A" w:rsidRDefault="005B245A" w:rsidP="005B245A">
      <w:pPr>
        <w:numPr>
          <w:ilvl w:val="1"/>
          <w:numId w:val="1"/>
        </w:numPr>
      </w:pPr>
      <w:r w:rsidRPr="005B245A">
        <w:t>Report cards out Dec 1</w:t>
      </w:r>
      <w:r w:rsidRPr="005B245A">
        <w:rPr>
          <w:vertAlign w:val="superscript"/>
        </w:rPr>
        <w:t>st</w:t>
      </w:r>
    </w:p>
    <w:p w14:paraId="3D8EF13A" w14:textId="77777777" w:rsidR="005B245A" w:rsidRPr="005B245A" w:rsidRDefault="005B245A" w:rsidP="005B245A">
      <w:pPr>
        <w:numPr>
          <w:ilvl w:val="1"/>
          <w:numId w:val="1"/>
        </w:numPr>
      </w:pPr>
      <w:r w:rsidRPr="005B245A">
        <w:t>Parent Teacher Dec 4-5</w:t>
      </w:r>
    </w:p>
    <w:p w14:paraId="2FC92579" w14:textId="77777777" w:rsidR="005B245A" w:rsidRPr="005B245A" w:rsidRDefault="005B245A" w:rsidP="005B245A">
      <w:pPr>
        <w:numPr>
          <w:ilvl w:val="1"/>
          <w:numId w:val="1"/>
        </w:numPr>
      </w:pPr>
      <w:r w:rsidRPr="005B245A">
        <w:t>Currently at 28 EAs, still fluctuating, advocating for more to meet demands</w:t>
      </w:r>
    </w:p>
    <w:p w14:paraId="52AF5FE8" w14:textId="77777777" w:rsidR="005B245A" w:rsidRPr="005B245A" w:rsidRDefault="005B245A" w:rsidP="005B245A">
      <w:pPr>
        <w:numPr>
          <w:ilvl w:val="0"/>
          <w:numId w:val="1"/>
        </w:numPr>
      </w:pPr>
      <w:r w:rsidRPr="005B245A">
        <w:t>Budget</w:t>
      </w:r>
    </w:p>
    <w:p w14:paraId="2CFF3607" w14:textId="77777777" w:rsidR="005B245A" w:rsidRPr="005B245A" w:rsidRDefault="005B245A" w:rsidP="005B245A">
      <w:pPr>
        <w:numPr>
          <w:ilvl w:val="1"/>
          <w:numId w:val="1"/>
        </w:numPr>
      </w:pPr>
      <w:r w:rsidRPr="005B245A">
        <w:t xml:space="preserve">Needs to be </w:t>
      </w:r>
      <w:proofErr w:type="gramStart"/>
      <w:r w:rsidRPr="005B245A">
        <w:t>spend</w:t>
      </w:r>
      <w:proofErr w:type="gramEnd"/>
      <w:r w:rsidRPr="005B245A">
        <w:t xml:space="preserve"> by end of March</w:t>
      </w:r>
    </w:p>
    <w:p w14:paraId="55C86FDA" w14:textId="77777777" w:rsidR="005B245A" w:rsidRPr="005B245A" w:rsidRDefault="005B245A" w:rsidP="005B245A">
      <w:pPr>
        <w:numPr>
          <w:ilvl w:val="1"/>
          <w:numId w:val="1"/>
        </w:numPr>
      </w:pPr>
      <w:r w:rsidRPr="005B245A">
        <w:t>$1,471.24</w:t>
      </w:r>
    </w:p>
    <w:p w14:paraId="0577D8B6" w14:textId="77777777" w:rsidR="005B245A" w:rsidRPr="005B245A" w:rsidRDefault="005B245A" w:rsidP="005B245A">
      <w:pPr>
        <w:numPr>
          <w:ilvl w:val="1"/>
          <w:numId w:val="1"/>
        </w:numPr>
      </w:pPr>
      <w:r w:rsidRPr="005B245A">
        <w:t xml:space="preserve">Need signage – Soccer, Gaga ball, 4 </w:t>
      </w:r>
      <w:proofErr w:type="gramStart"/>
      <w:r w:rsidRPr="005B245A">
        <w:t>square</w:t>
      </w:r>
      <w:proofErr w:type="gramEnd"/>
    </w:p>
    <w:p w14:paraId="61C181C7" w14:textId="77777777" w:rsidR="005B245A" w:rsidRPr="005B245A" w:rsidRDefault="005B245A" w:rsidP="005B245A">
      <w:pPr>
        <w:numPr>
          <w:ilvl w:val="1"/>
          <w:numId w:val="1"/>
        </w:numPr>
      </w:pPr>
      <w:r w:rsidRPr="005B245A">
        <w:t xml:space="preserve">Everyone in agreement that it should be </w:t>
      </w:r>
      <w:proofErr w:type="gramStart"/>
      <w:r w:rsidRPr="005B245A">
        <w:t>spend</w:t>
      </w:r>
      <w:proofErr w:type="gramEnd"/>
      <w:r w:rsidRPr="005B245A">
        <w:t xml:space="preserve"> on signage for the playground</w:t>
      </w:r>
    </w:p>
    <w:p w14:paraId="579C89F5" w14:textId="77777777" w:rsidR="005B245A" w:rsidRPr="005B245A" w:rsidRDefault="005B245A" w:rsidP="005B245A">
      <w:pPr>
        <w:numPr>
          <w:ilvl w:val="1"/>
          <w:numId w:val="1"/>
        </w:numPr>
      </w:pPr>
      <w:r w:rsidRPr="005B245A">
        <w:t>Asked for quote from district</w:t>
      </w:r>
    </w:p>
    <w:p w14:paraId="2B654D9A" w14:textId="77777777" w:rsidR="005B245A" w:rsidRPr="005B245A" w:rsidRDefault="005B245A" w:rsidP="005B245A">
      <w:pPr>
        <w:numPr>
          <w:ilvl w:val="2"/>
          <w:numId w:val="1"/>
        </w:numPr>
      </w:pPr>
      <w:r w:rsidRPr="005B245A">
        <w:t xml:space="preserve">If </w:t>
      </w:r>
      <w:proofErr w:type="gramStart"/>
      <w:r w:rsidRPr="005B245A">
        <w:t>under</w:t>
      </w:r>
      <w:proofErr w:type="gramEnd"/>
      <w:r w:rsidRPr="005B245A">
        <w:t xml:space="preserve"> $1,500, PSSC can pay.</w:t>
      </w:r>
    </w:p>
    <w:p w14:paraId="685EDF5D" w14:textId="77777777" w:rsidR="005B245A" w:rsidRPr="005B245A" w:rsidRDefault="005B245A" w:rsidP="005B245A">
      <w:pPr>
        <w:numPr>
          <w:ilvl w:val="1"/>
          <w:numId w:val="1"/>
        </w:numPr>
      </w:pPr>
      <w:r w:rsidRPr="005B245A">
        <w:t>Discussed adding branding in school – window glaze, etc.</w:t>
      </w:r>
    </w:p>
    <w:p w14:paraId="1AABEB7F" w14:textId="77777777" w:rsidR="005B245A" w:rsidRPr="005B245A" w:rsidRDefault="005B245A" w:rsidP="005B245A">
      <w:pPr>
        <w:numPr>
          <w:ilvl w:val="0"/>
          <w:numId w:val="1"/>
        </w:numPr>
      </w:pPr>
      <w:r w:rsidRPr="005B245A">
        <w:t>Meeting adjourned 6:09</w:t>
      </w:r>
    </w:p>
    <w:p w14:paraId="2AA78829" w14:textId="77777777" w:rsidR="000146C3" w:rsidRDefault="000146C3"/>
    <w:sectPr w:rsidR="00014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68CF"/>
    <w:multiLevelType w:val="multilevel"/>
    <w:tmpl w:val="3E5A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921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5A"/>
    <w:rsid w:val="000146C3"/>
    <w:rsid w:val="002011FE"/>
    <w:rsid w:val="005B245A"/>
    <w:rsid w:val="00D12EEA"/>
    <w:rsid w:val="00F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A323"/>
  <w15:chartTrackingRefBased/>
  <w15:docId w15:val="{D3471EAF-144B-441E-A644-B5BD212C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Moeller, Nicole  (ASD-W)</dc:creator>
  <cp:keywords/>
  <dc:description/>
  <cp:lastModifiedBy>Moeller, Nicole  (ASD-W)</cp:lastModifiedBy>
  <cp:revision>1</cp:revision>
  <dcterms:created xsi:type="dcterms:W3CDTF">2026-03-25T12:46:00Z</dcterms:created>
  <dcterms:modified xsi:type="dcterms:W3CDTF">2026-03-25T12:47:00Z</dcterms:modified>
</cp:coreProperties>
</file>